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23F81" w14:textId="77777777" w:rsidR="00F94439" w:rsidRPr="008A122A" w:rsidRDefault="008A122A" w:rsidP="008235F4">
      <w:pPr>
        <w:spacing w:line="360" w:lineRule="auto"/>
        <w:rPr>
          <w:sz w:val="28"/>
        </w:rPr>
      </w:pPr>
      <w:r>
        <w:rPr>
          <w:sz w:val="28"/>
        </w:rPr>
        <w:t xml:space="preserve">FFA </w:t>
      </w:r>
      <w:r w:rsidR="00651609" w:rsidRPr="008A122A">
        <w:rPr>
          <w:sz w:val="28"/>
        </w:rPr>
        <w:t xml:space="preserve">Advisors, </w:t>
      </w:r>
    </w:p>
    <w:p w14:paraId="26BB0A83" w14:textId="77777777" w:rsidR="00651609" w:rsidRPr="008A122A" w:rsidRDefault="00651609" w:rsidP="008235F4">
      <w:pPr>
        <w:spacing w:line="360" w:lineRule="auto"/>
        <w:rPr>
          <w:sz w:val="28"/>
        </w:rPr>
      </w:pPr>
    </w:p>
    <w:p w14:paraId="708F047A" w14:textId="77777777" w:rsidR="00F5787E" w:rsidRDefault="00F5787E" w:rsidP="008235F4">
      <w:pPr>
        <w:spacing w:line="360" w:lineRule="auto"/>
        <w:rPr>
          <w:sz w:val="28"/>
        </w:rPr>
      </w:pPr>
      <w:r w:rsidRPr="008A122A">
        <w:rPr>
          <w:sz w:val="28"/>
        </w:rPr>
        <w:t xml:space="preserve">Please see below for guidelines on the Advisor Recommendation Letters for the </w:t>
      </w:r>
      <w:proofErr w:type="spellStart"/>
      <w:r w:rsidRPr="008A122A">
        <w:rPr>
          <w:sz w:val="28"/>
        </w:rPr>
        <w:t>AgEd</w:t>
      </w:r>
      <w:proofErr w:type="spellEnd"/>
      <w:r w:rsidRPr="008A122A">
        <w:rPr>
          <w:sz w:val="28"/>
        </w:rPr>
        <w:t xml:space="preserve"> Scholarship and the WLC Scholarship. All recommendation letters are due to </w:t>
      </w:r>
      <w:hyperlink r:id="rId5" w:history="1">
        <w:r w:rsidRPr="008A122A">
          <w:rPr>
            <w:rStyle w:val="Hyperlink"/>
            <w:sz w:val="28"/>
          </w:rPr>
          <w:t>Jeanette.Klein@sdstate.edu</w:t>
        </w:r>
      </w:hyperlink>
      <w:r w:rsidRPr="008A122A">
        <w:rPr>
          <w:sz w:val="28"/>
        </w:rPr>
        <w:t xml:space="preserve"> by </w:t>
      </w:r>
      <w:r w:rsidRPr="008A122A">
        <w:rPr>
          <w:b/>
          <w:sz w:val="28"/>
        </w:rPr>
        <w:t>11:59pm CST on February 21</w:t>
      </w:r>
      <w:r w:rsidRPr="008A122A">
        <w:rPr>
          <w:b/>
          <w:sz w:val="28"/>
          <w:vertAlign w:val="superscript"/>
        </w:rPr>
        <w:t>st</w:t>
      </w:r>
      <w:r w:rsidRPr="008A122A">
        <w:rPr>
          <w:b/>
          <w:sz w:val="28"/>
        </w:rPr>
        <w:t xml:space="preserve">, 2020. </w:t>
      </w:r>
      <w:r w:rsidRPr="008A122A">
        <w:rPr>
          <w:sz w:val="28"/>
        </w:rPr>
        <w:t>All recommendation letters will be kept confidential and only seen by the State Staff and scholarship judges.</w:t>
      </w:r>
    </w:p>
    <w:p w14:paraId="64963FFD" w14:textId="77777777" w:rsidR="00370AD6" w:rsidRDefault="00370AD6" w:rsidP="008235F4">
      <w:pPr>
        <w:spacing w:line="360" w:lineRule="auto"/>
        <w:rPr>
          <w:sz w:val="28"/>
        </w:rPr>
      </w:pPr>
    </w:p>
    <w:p w14:paraId="7321A76C" w14:textId="1D15F2B8" w:rsidR="00370AD6" w:rsidRPr="00370AD6" w:rsidRDefault="00370AD6" w:rsidP="008235F4">
      <w:pPr>
        <w:spacing w:line="360" w:lineRule="auto"/>
        <w:rPr>
          <w:i/>
          <w:sz w:val="28"/>
        </w:rPr>
      </w:pPr>
      <w:r>
        <w:rPr>
          <w:i/>
          <w:sz w:val="28"/>
        </w:rPr>
        <w:t>When submitting your recommendation letter, please signify which scholarship you are submitting for.</w:t>
      </w:r>
      <w:bookmarkStart w:id="0" w:name="_GoBack"/>
      <w:bookmarkEnd w:id="0"/>
    </w:p>
    <w:p w14:paraId="39ABA1B3" w14:textId="77777777" w:rsidR="00F5787E" w:rsidRPr="008A122A" w:rsidRDefault="00F5787E" w:rsidP="008235F4">
      <w:pPr>
        <w:spacing w:line="360" w:lineRule="auto"/>
        <w:rPr>
          <w:sz w:val="28"/>
        </w:rPr>
      </w:pPr>
    </w:p>
    <w:p w14:paraId="086720BB" w14:textId="77777777" w:rsidR="00F5787E" w:rsidRPr="008A122A" w:rsidRDefault="00F5787E" w:rsidP="008235F4">
      <w:pPr>
        <w:spacing w:line="360" w:lineRule="auto"/>
        <w:rPr>
          <w:sz w:val="28"/>
        </w:rPr>
      </w:pPr>
    </w:p>
    <w:p w14:paraId="775F4B18" w14:textId="2E5E3C09" w:rsidR="00F5787E" w:rsidRPr="008A122A" w:rsidRDefault="00F5787E" w:rsidP="008235F4">
      <w:pPr>
        <w:spacing w:line="360" w:lineRule="auto"/>
        <w:rPr>
          <w:sz w:val="28"/>
        </w:rPr>
      </w:pPr>
      <w:proofErr w:type="spellStart"/>
      <w:r w:rsidRPr="008A122A">
        <w:rPr>
          <w:sz w:val="28"/>
          <w:u w:val="single"/>
        </w:rPr>
        <w:t>AgEd</w:t>
      </w:r>
      <w:proofErr w:type="spellEnd"/>
      <w:r w:rsidRPr="008A122A">
        <w:rPr>
          <w:sz w:val="28"/>
          <w:u w:val="single"/>
        </w:rPr>
        <w:t xml:space="preserve"> Scholarship Recommendation Letter:</w:t>
      </w:r>
      <w:r w:rsidR="00321C06">
        <w:rPr>
          <w:sz w:val="28"/>
        </w:rPr>
        <w:t xml:space="preserve"> Letter should </w:t>
      </w:r>
      <w:r w:rsidR="000F351A">
        <w:rPr>
          <w:sz w:val="28"/>
        </w:rPr>
        <w:t>refer to the student’s character, interest in FFA, performance in your classroom/chapter and strengths. Include Advisor signature.</w:t>
      </w:r>
    </w:p>
    <w:p w14:paraId="1DD0DB85" w14:textId="77777777" w:rsidR="00F5787E" w:rsidRPr="008A122A" w:rsidRDefault="00F5787E" w:rsidP="008235F4">
      <w:pPr>
        <w:spacing w:line="360" w:lineRule="auto"/>
        <w:rPr>
          <w:sz w:val="28"/>
        </w:rPr>
      </w:pPr>
    </w:p>
    <w:p w14:paraId="70824445" w14:textId="77777777" w:rsidR="00F5787E" w:rsidRPr="008A122A" w:rsidRDefault="00F5787E" w:rsidP="008235F4">
      <w:pPr>
        <w:spacing w:line="360" w:lineRule="auto"/>
        <w:rPr>
          <w:sz w:val="28"/>
        </w:rPr>
      </w:pPr>
    </w:p>
    <w:p w14:paraId="50820BCB" w14:textId="77777777" w:rsidR="00651609" w:rsidRPr="008A122A" w:rsidRDefault="00F5787E" w:rsidP="008235F4">
      <w:pPr>
        <w:spacing w:line="360" w:lineRule="auto"/>
        <w:rPr>
          <w:sz w:val="28"/>
        </w:rPr>
      </w:pPr>
      <w:r w:rsidRPr="008A122A">
        <w:rPr>
          <w:sz w:val="28"/>
          <w:u w:val="single"/>
        </w:rPr>
        <w:t>WLC Scholarship Recommendation Letter:</w:t>
      </w:r>
      <w:r w:rsidRPr="008A122A">
        <w:rPr>
          <w:sz w:val="28"/>
        </w:rPr>
        <w:t xml:space="preserve"> Letter should be </w:t>
      </w:r>
      <w:r w:rsidR="00651609" w:rsidRPr="008A122A">
        <w:rPr>
          <w:rFonts w:ascii="Cambria" w:hAnsi="Cambria"/>
          <w:sz w:val="28"/>
        </w:rPr>
        <w:t>regarding this member’s character, interest in FFA, and the likelihood that attendance at the Washington Leadership conference will benefit the applicant and the home chapter.</w:t>
      </w:r>
      <w:r w:rsidRPr="008A122A">
        <w:rPr>
          <w:rFonts w:ascii="Cambria" w:hAnsi="Cambria"/>
          <w:sz w:val="28"/>
        </w:rPr>
        <w:t xml:space="preserve"> Include Advisor signature.</w:t>
      </w:r>
    </w:p>
    <w:p w14:paraId="6B68B49E" w14:textId="77777777" w:rsidR="00651609" w:rsidRPr="008A122A" w:rsidRDefault="00651609">
      <w:pPr>
        <w:rPr>
          <w:sz w:val="28"/>
        </w:rPr>
      </w:pPr>
    </w:p>
    <w:sectPr w:rsidR="00651609" w:rsidRPr="008A122A" w:rsidSect="00F944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09"/>
    <w:rsid w:val="00006B6F"/>
    <w:rsid w:val="000F351A"/>
    <w:rsid w:val="00321C06"/>
    <w:rsid w:val="00370AD6"/>
    <w:rsid w:val="004A1A67"/>
    <w:rsid w:val="00651609"/>
    <w:rsid w:val="007974C4"/>
    <w:rsid w:val="008235F4"/>
    <w:rsid w:val="008A122A"/>
    <w:rsid w:val="00F5787E"/>
    <w:rsid w:val="00F9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217F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8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eanette.Klein@sdstate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</dc:creator>
  <cp:keywords/>
  <dc:description/>
  <cp:lastModifiedBy>Jeanette</cp:lastModifiedBy>
  <cp:revision>7</cp:revision>
  <dcterms:created xsi:type="dcterms:W3CDTF">2020-01-22T03:05:00Z</dcterms:created>
  <dcterms:modified xsi:type="dcterms:W3CDTF">2020-02-14T22:22:00Z</dcterms:modified>
</cp:coreProperties>
</file>